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A9F" w:rsidRDefault="00755A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635</wp:posOffset>
            </wp:positionV>
            <wp:extent cx="1681480" cy="164020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DB">
        <w:t xml:space="preserve">Inschrijfformulier: </w:t>
      </w:r>
    </w:p>
    <w:p w:rsidR="00BB29DB" w:rsidRDefault="00B53876">
      <w:r>
        <w:t>Naam:</w:t>
      </w:r>
    </w:p>
    <w:p w:rsidR="00B53876" w:rsidRDefault="00B53876">
      <w:r>
        <w:t>Adres</w:t>
      </w:r>
      <w:r w:rsidR="001618E6">
        <w:t>/huisnummer:</w:t>
      </w:r>
    </w:p>
    <w:p w:rsidR="001618E6" w:rsidRDefault="00B53876">
      <w:r>
        <w:t>Postcode</w:t>
      </w:r>
      <w:r w:rsidR="001618E6">
        <w:t xml:space="preserve">/woonplaats: </w:t>
      </w:r>
    </w:p>
    <w:p w:rsidR="005F2A29" w:rsidRDefault="005F2A29">
      <w:r>
        <w:t>Keuze uit abonnement vorm: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2"/>
        <w:gridCol w:w="1790"/>
        <w:gridCol w:w="1790"/>
        <w:gridCol w:w="1790"/>
        <w:gridCol w:w="1790"/>
      </w:tblGrid>
      <w:tr w:rsidR="00BF0C71" w:rsidTr="00BF0C71">
        <w:tc>
          <w:tcPr>
            <w:tcW w:w="1902" w:type="dxa"/>
          </w:tcPr>
          <w:p w:rsidR="00BF0C71" w:rsidRDefault="00D84E0B">
            <w:r>
              <w:t>Optie:</w:t>
            </w:r>
          </w:p>
        </w:tc>
        <w:tc>
          <w:tcPr>
            <w:tcW w:w="1790" w:type="dxa"/>
          </w:tcPr>
          <w:p w:rsidR="00BF0C71" w:rsidRDefault="00C0641C">
            <w:r>
              <w:t>Prijs:</w:t>
            </w:r>
            <w:r w:rsidR="00416FBF">
              <w:t xml:space="preserve"> </w:t>
            </w:r>
            <w:r w:rsidR="007C6899">
              <w:t>P L</w:t>
            </w:r>
          </w:p>
        </w:tc>
        <w:tc>
          <w:tcPr>
            <w:tcW w:w="1790" w:type="dxa"/>
          </w:tcPr>
          <w:p w:rsidR="00BF0C71" w:rsidRDefault="00D84E0B">
            <w:r>
              <w:t>1x per week</w:t>
            </w:r>
          </w:p>
        </w:tc>
        <w:tc>
          <w:tcPr>
            <w:tcW w:w="1790" w:type="dxa"/>
          </w:tcPr>
          <w:p w:rsidR="00BF0C71" w:rsidRDefault="00D84E0B">
            <w:r>
              <w:t>2x</w:t>
            </w:r>
            <w:r w:rsidR="00416FBF">
              <w:t xml:space="preserve"> per week </w:t>
            </w:r>
          </w:p>
        </w:tc>
        <w:tc>
          <w:tcPr>
            <w:tcW w:w="1790" w:type="dxa"/>
          </w:tcPr>
          <w:p w:rsidR="00D84E0B" w:rsidRDefault="00D84E0B">
            <w:r>
              <w:t>Keuze:</w:t>
            </w:r>
          </w:p>
        </w:tc>
      </w:tr>
      <w:tr w:rsidR="00BF0C71" w:rsidTr="00BF0C71">
        <w:tc>
          <w:tcPr>
            <w:tcW w:w="1902" w:type="dxa"/>
          </w:tcPr>
          <w:p w:rsidR="00BF0C71" w:rsidRDefault="00C1461F">
            <w:r>
              <w:t xml:space="preserve">Losse les </w:t>
            </w:r>
          </w:p>
        </w:tc>
        <w:tc>
          <w:tcPr>
            <w:tcW w:w="1790" w:type="dxa"/>
          </w:tcPr>
          <w:p w:rsidR="00BF0C71" w:rsidRDefault="00C0641C">
            <w:r>
              <w:t>4</w:t>
            </w:r>
            <w:r w:rsidR="00D32051">
              <w:t>7</w:t>
            </w:r>
            <w:r w:rsidR="002E6E6A">
              <w:t>,</w:t>
            </w:r>
            <w:r w:rsidR="00D32051">
              <w:t>5</w:t>
            </w:r>
            <w:r w:rsidR="002E6E6A">
              <w:t>0€</w:t>
            </w:r>
            <w:r w:rsidR="00E13B54">
              <w:t xml:space="preserve">          □</w:t>
            </w:r>
          </w:p>
        </w:tc>
        <w:tc>
          <w:tcPr>
            <w:tcW w:w="1790" w:type="dxa"/>
          </w:tcPr>
          <w:p w:rsidR="00BF0C71" w:rsidRDefault="00BF0C71"/>
        </w:tc>
        <w:tc>
          <w:tcPr>
            <w:tcW w:w="1790" w:type="dxa"/>
          </w:tcPr>
          <w:p w:rsidR="00BF0C71" w:rsidRDefault="00BF0C71"/>
        </w:tc>
        <w:tc>
          <w:tcPr>
            <w:tcW w:w="1790" w:type="dxa"/>
          </w:tcPr>
          <w:p w:rsidR="00BF0C71" w:rsidRDefault="00BF0C71"/>
        </w:tc>
      </w:tr>
      <w:tr w:rsidR="00BF0C71" w:rsidTr="00BF0C71">
        <w:tc>
          <w:tcPr>
            <w:tcW w:w="1902" w:type="dxa"/>
          </w:tcPr>
          <w:p w:rsidR="00C1461F" w:rsidRDefault="00C1461F">
            <w:r>
              <w:t xml:space="preserve">3 maanden </w:t>
            </w:r>
          </w:p>
        </w:tc>
        <w:tc>
          <w:tcPr>
            <w:tcW w:w="1790" w:type="dxa"/>
          </w:tcPr>
          <w:p w:rsidR="00BF0C71" w:rsidRDefault="00BF0C71"/>
        </w:tc>
        <w:tc>
          <w:tcPr>
            <w:tcW w:w="1790" w:type="dxa"/>
          </w:tcPr>
          <w:p w:rsidR="00BF0C71" w:rsidRDefault="00527438">
            <w:r>
              <w:t>4</w:t>
            </w:r>
            <w:r w:rsidR="003B7A0B">
              <w:t>5</w:t>
            </w:r>
            <w:r>
              <w:t>,</w:t>
            </w:r>
            <w:r w:rsidR="003B7A0B">
              <w:t>0</w:t>
            </w:r>
            <w:r>
              <w:t>0</w:t>
            </w:r>
            <w:r w:rsidR="002E6E6A">
              <w:t>€</w:t>
            </w:r>
            <w:r w:rsidR="006623F6">
              <w:t xml:space="preserve">          □</w:t>
            </w:r>
          </w:p>
        </w:tc>
        <w:tc>
          <w:tcPr>
            <w:tcW w:w="1790" w:type="dxa"/>
          </w:tcPr>
          <w:p w:rsidR="00BF0C71" w:rsidRDefault="00527438">
            <w:r>
              <w:t>4</w:t>
            </w:r>
            <w:r w:rsidR="00C1693A">
              <w:t>2</w:t>
            </w:r>
            <w:r>
              <w:t>,50</w:t>
            </w:r>
            <w:r w:rsidR="002E6E6A">
              <w:t>€</w:t>
            </w:r>
            <w:r w:rsidR="00B14F04">
              <w:t xml:space="preserve">          □</w:t>
            </w:r>
          </w:p>
        </w:tc>
        <w:tc>
          <w:tcPr>
            <w:tcW w:w="1790" w:type="dxa"/>
          </w:tcPr>
          <w:p w:rsidR="00BF0C71" w:rsidRDefault="00BF0C71"/>
        </w:tc>
      </w:tr>
      <w:tr w:rsidR="00BF0C71" w:rsidTr="00BF0C71">
        <w:tc>
          <w:tcPr>
            <w:tcW w:w="1902" w:type="dxa"/>
          </w:tcPr>
          <w:p w:rsidR="00BF0C71" w:rsidRDefault="00C1461F">
            <w:r>
              <w:t xml:space="preserve">6 maanden </w:t>
            </w:r>
          </w:p>
        </w:tc>
        <w:tc>
          <w:tcPr>
            <w:tcW w:w="1790" w:type="dxa"/>
          </w:tcPr>
          <w:p w:rsidR="00BF0C71" w:rsidRDefault="00BF0C71"/>
        </w:tc>
        <w:tc>
          <w:tcPr>
            <w:tcW w:w="1790" w:type="dxa"/>
          </w:tcPr>
          <w:p w:rsidR="00BF0C71" w:rsidRDefault="002E6E6A">
            <w:r>
              <w:t>4</w:t>
            </w:r>
            <w:r w:rsidR="003B7A0B">
              <w:t>2</w:t>
            </w:r>
            <w:r>
              <w:t>,</w:t>
            </w:r>
            <w:r w:rsidR="003B7A0B">
              <w:t>5</w:t>
            </w:r>
            <w:r>
              <w:t>0€</w:t>
            </w:r>
            <w:r w:rsidR="006623F6">
              <w:t xml:space="preserve">          □</w:t>
            </w:r>
          </w:p>
        </w:tc>
        <w:tc>
          <w:tcPr>
            <w:tcW w:w="1790" w:type="dxa"/>
          </w:tcPr>
          <w:p w:rsidR="00BF0C71" w:rsidRDefault="00C1693A">
            <w:r>
              <w:t>40</w:t>
            </w:r>
            <w:r w:rsidR="007C6899">
              <w:t>,50€</w:t>
            </w:r>
            <w:r w:rsidR="00B14F04">
              <w:t xml:space="preserve">          □</w:t>
            </w:r>
          </w:p>
        </w:tc>
        <w:tc>
          <w:tcPr>
            <w:tcW w:w="1790" w:type="dxa"/>
          </w:tcPr>
          <w:p w:rsidR="00BF0C71" w:rsidRDefault="00BF0C71"/>
        </w:tc>
      </w:tr>
      <w:tr w:rsidR="00BF0C71" w:rsidTr="00BF0C71">
        <w:tc>
          <w:tcPr>
            <w:tcW w:w="1902" w:type="dxa"/>
          </w:tcPr>
          <w:p w:rsidR="00BF0C71" w:rsidRDefault="00C1461F">
            <w:r>
              <w:t xml:space="preserve">12 maanden </w:t>
            </w:r>
          </w:p>
        </w:tc>
        <w:tc>
          <w:tcPr>
            <w:tcW w:w="1790" w:type="dxa"/>
          </w:tcPr>
          <w:p w:rsidR="00BF0C71" w:rsidRDefault="00BF0C71"/>
        </w:tc>
        <w:tc>
          <w:tcPr>
            <w:tcW w:w="1790" w:type="dxa"/>
          </w:tcPr>
          <w:p w:rsidR="00BF0C71" w:rsidRDefault="003B7A0B">
            <w:r>
              <w:t>40,00</w:t>
            </w:r>
            <w:r w:rsidR="005E1495">
              <w:t>€</w:t>
            </w:r>
            <w:r w:rsidR="006623F6">
              <w:t xml:space="preserve">          □</w:t>
            </w:r>
          </w:p>
        </w:tc>
        <w:tc>
          <w:tcPr>
            <w:tcW w:w="1790" w:type="dxa"/>
          </w:tcPr>
          <w:p w:rsidR="00BF0C71" w:rsidRDefault="005E1495">
            <w:r>
              <w:t>3</w:t>
            </w:r>
            <w:r w:rsidR="00B62D9B">
              <w:t>5</w:t>
            </w:r>
            <w:r>
              <w:t>,50€</w:t>
            </w:r>
            <w:r w:rsidR="00B14F04">
              <w:t xml:space="preserve">          </w:t>
            </w:r>
            <w:r w:rsidR="00A9597D">
              <w:t>□</w:t>
            </w:r>
          </w:p>
        </w:tc>
        <w:tc>
          <w:tcPr>
            <w:tcW w:w="1790" w:type="dxa"/>
          </w:tcPr>
          <w:p w:rsidR="00BF0C71" w:rsidRDefault="00BF0C71"/>
        </w:tc>
      </w:tr>
      <w:tr w:rsidR="00BF0C71" w:rsidTr="00BF0C71">
        <w:tc>
          <w:tcPr>
            <w:tcW w:w="1902" w:type="dxa"/>
          </w:tcPr>
          <w:p w:rsidR="00BF0C71" w:rsidRDefault="00C1461F">
            <w:r>
              <w:t xml:space="preserve">Strippenkaart </w:t>
            </w:r>
          </w:p>
        </w:tc>
        <w:tc>
          <w:tcPr>
            <w:tcW w:w="1790" w:type="dxa"/>
          </w:tcPr>
          <w:p w:rsidR="00BF0C71" w:rsidRDefault="003D0082">
            <w:r>
              <w:t>5x 2</w:t>
            </w:r>
            <w:r w:rsidR="00CB0B00">
              <w:t>3</w:t>
            </w:r>
            <w:r>
              <w:t>0</w:t>
            </w:r>
            <w:r w:rsidR="0093510F">
              <w:t>,00€</w:t>
            </w:r>
            <w:r w:rsidR="00C21FDE">
              <w:t xml:space="preserve">   □</w:t>
            </w:r>
          </w:p>
        </w:tc>
        <w:tc>
          <w:tcPr>
            <w:tcW w:w="1790" w:type="dxa"/>
          </w:tcPr>
          <w:p w:rsidR="00BF0C71" w:rsidRDefault="0093510F">
            <w:r>
              <w:t xml:space="preserve">10x </w:t>
            </w:r>
            <w:r w:rsidR="00E507BE">
              <w:t>4</w:t>
            </w:r>
            <w:r w:rsidR="005C3E6D">
              <w:t>5</w:t>
            </w:r>
            <w:r w:rsidR="00E507BE">
              <w:t>0</w:t>
            </w:r>
            <w:r w:rsidR="00BE69AD">
              <w:t>,00€</w:t>
            </w:r>
            <w:r w:rsidR="00C21FDE">
              <w:t xml:space="preserve"> □</w:t>
            </w:r>
          </w:p>
        </w:tc>
        <w:tc>
          <w:tcPr>
            <w:tcW w:w="1790" w:type="dxa"/>
          </w:tcPr>
          <w:p w:rsidR="00BF0C71" w:rsidRDefault="00BE69AD">
            <w:r>
              <w:t xml:space="preserve">20x </w:t>
            </w:r>
            <w:r w:rsidR="007E59B6">
              <w:t>88</w:t>
            </w:r>
            <w:r w:rsidR="00466EE5">
              <w:t>0,00€</w:t>
            </w:r>
            <w:r w:rsidR="00C21FDE">
              <w:t xml:space="preserve"> □</w:t>
            </w:r>
          </w:p>
        </w:tc>
        <w:tc>
          <w:tcPr>
            <w:tcW w:w="1790" w:type="dxa"/>
          </w:tcPr>
          <w:p w:rsidR="00BF0C71" w:rsidRDefault="00BF0C71"/>
        </w:tc>
      </w:tr>
    </w:tbl>
    <w:p w:rsidR="005F2A29" w:rsidRDefault="00DB19A9">
      <w:r>
        <w:t xml:space="preserve">(strippenkaarten zijn </w:t>
      </w:r>
      <w:r w:rsidR="00345B70">
        <w:t>1 jaar geldig)</w:t>
      </w:r>
    </w:p>
    <w:p w:rsidR="00CE27FE" w:rsidRDefault="00CE27FE">
      <w:r>
        <w:t xml:space="preserve">(Prijzen zijn exclusief </w:t>
      </w:r>
      <w:r w:rsidR="00F1715B">
        <w:t xml:space="preserve">BTW </w:t>
      </w:r>
      <w:proofErr w:type="spellStart"/>
      <w:r w:rsidR="00F1715B">
        <w:t>i.v.m</w:t>
      </w:r>
      <w:proofErr w:type="spellEnd"/>
      <w:r w:rsidR="00F1715B">
        <w:t xml:space="preserve">  </w:t>
      </w:r>
      <w:proofErr w:type="spellStart"/>
      <w:r w:rsidR="00F1715B">
        <w:t>k.o.r</w:t>
      </w:r>
      <w:proofErr w:type="spellEnd"/>
      <w:r w:rsidR="00F1715B">
        <w:t xml:space="preserve"> regeling)</w:t>
      </w:r>
    </w:p>
    <w:p w:rsidR="00A9597D" w:rsidRDefault="000D07E3">
      <w:r>
        <w:t xml:space="preserve">U bent geïnformeerd over de algemene voorwaarden. </w:t>
      </w:r>
    </w:p>
    <w:p w:rsidR="000D07E3" w:rsidRDefault="00403D70">
      <w:r>
        <w:t xml:space="preserve">De algemene voorwaarden </w:t>
      </w:r>
      <w:r w:rsidR="003730DC">
        <w:t xml:space="preserve">krijgt u ook uitgeprint mee met het inschrijfformulier. </w:t>
      </w:r>
    </w:p>
    <w:p w:rsidR="00A9597D" w:rsidRDefault="00DC72BF">
      <w:r>
        <w:t xml:space="preserve">Datum van ondertekening is tevens de ingangsdatum van het gekozen </w:t>
      </w:r>
      <w:r w:rsidR="00183678">
        <w:t>abonnement.</w:t>
      </w:r>
    </w:p>
    <w:p w:rsidR="00A9597D" w:rsidRDefault="00A9597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316905" w:rsidTr="00716922">
        <w:trPr>
          <w:trHeight w:val="1552"/>
        </w:trPr>
        <w:tc>
          <w:tcPr>
            <w:tcW w:w="3110" w:type="dxa"/>
          </w:tcPr>
          <w:p w:rsidR="00716922" w:rsidRDefault="00716922">
            <w:r>
              <w:t>Naam klant :</w:t>
            </w:r>
          </w:p>
          <w:p w:rsidR="00716922" w:rsidRDefault="00716922">
            <w:r>
              <w:t xml:space="preserve">Datum : </w:t>
            </w:r>
          </w:p>
          <w:p w:rsidR="00716922" w:rsidRDefault="00716922">
            <w:r>
              <w:t>Handtekening</w:t>
            </w:r>
            <w:r w:rsidR="00403D70">
              <w:t xml:space="preserve"> </w:t>
            </w:r>
            <w:r>
              <w:t>:</w:t>
            </w:r>
          </w:p>
        </w:tc>
        <w:tc>
          <w:tcPr>
            <w:tcW w:w="3110" w:type="dxa"/>
          </w:tcPr>
          <w:p w:rsidR="00316905" w:rsidRDefault="00654CA1">
            <w:r>
              <w:t xml:space="preserve">Trainer: </w:t>
            </w:r>
            <w:proofErr w:type="spellStart"/>
            <w:r w:rsidR="00764604">
              <w:t>M</w:t>
            </w:r>
            <w:r>
              <w:t>aikey</w:t>
            </w:r>
            <w:proofErr w:type="spellEnd"/>
            <w:r>
              <w:t xml:space="preserve"> </w:t>
            </w:r>
            <w:r w:rsidR="00764604">
              <w:t>G</w:t>
            </w:r>
            <w:r>
              <w:t xml:space="preserve">uy </w:t>
            </w:r>
            <w:proofErr w:type="spellStart"/>
            <w:r w:rsidR="00764604">
              <w:t>Cij</w:t>
            </w:r>
            <w:r>
              <w:t>ntje</w:t>
            </w:r>
            <w:proofErr w:type="spellEnd"/>
            <w:r>
              <w:t xml:space="preserve"> </w:t>
            </w:r>
          </w:p>
          <w:p w:rsidR="00654CA1" w:rsidRDefault="00654CA1">
            <w:r>
              <w:t>Datum :</w:t>
            </w:r>
          </w:p>
          <w:p w:rsidR="00764604" w:rsidRDefault="00764604">
            <w:r>
              <w:t xml:space="preserve">Handtekening </w:t>
            </w:r>
            <w:r w:rsidR="00403D70">
              <w:t>:</w:t>
            </w:r>
          </w:p>
        </w:tc>
      </w:tr>
    </w:tbl>
    <w:p w:rsidR="00A9597D" w:rsidRDefault="00A9597D"/>
    <w:p w:rsidR="00A9597D" w:rsidRDefault="00A9597D"/>
    <w:p w:rsidR="000D07E3" w:rsidRDefault="000D07E3"/>
    <w:p w:rsidR="00D518E8" w:rsidRDefault="00D518E8"/>
    <w:p w:rsidR="00D518E8" w:rsidRDefault="00AE622E">
      <w:r>
        <w:t xml:space="preserve">   </w:t>
      </w:r>
    </w:p>
    <w:p w:rsidR="00D518E8" w:rsidRDefault="00AE622E">
      <w:r>
        <w:t xml:space="preserve">                                               </w:t>
      </w:r>
      <w:r w:rsidR="004E579E">
        <w:t xml:space="preserve">Naam bedrijf : smash goals </w:t>
      </w:r>
      <w:proofErr w:type="spellStart"/>
      <w:r w:rsidR="004E579E">
        <w:t>pt</w:t>
      </w:r>
      <w:proofErr w:type="spellEnd"/>
      <w:r w:rsidR="004E579E">
        <w:t xml:space="preserve"> </w:t>
      </w:r>
    </w:p>
    <w:p w:rsidR="004E579E" w:rsidRDefault="00AE622E"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                                      KVK nummer: 83586105 </w:t>
      </w:r>
    </w:p>
    <w:sectPr w:rsidR="004E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9F"/>
    <w:rsid w:val="000D07E3"/>
    <w:rsid w:val="001618E6"/>
    <w:rsid w:val="00183678"/>
    <w:rsid w:val="002E6E6A"/>
    <w:rsid w:val="00316905"/>
    <w:rsid w:val="00345B70"/>
    <w:rsid w:val="003730DC"/>
    <w:rsid w:val="003B7A0B"/>
    <w:rsid w:val="003D0082"/>
    <w:rsid w:val="00403D70"/>
    <w:rsid w:val="00416FBF"/>
    <w:rsid w:val="00466EE5"/>
    <w:rsid w:val="004E579E"/>
    <w:rsid w:val="00527438"/>
    <w:rsid w:val="005C3E6D"/>
    <w:rsid w:val="005E1495"/>
    <w:rsid w:val="005F2A29"/>
    <w:rsid w:val="00654CA1"/>
    <w:rsid w:val="006623F6"/>
    <w:rsid w:val="00716922"/>
    <w:rsid w:val="00755A9F"/>
    <w:rsid w:val="00764604"/>
    <w:rsid w:val="007C6899"/>
    <w:rsid w:val="007E59B6"/>
    <w:rsid w:val="0093510F"/>
    <w:rsid w:val="00A71108"/>
    <w:rsid w:val="00A9597D"/>
    <w:rsid w:val="00A97658"/>
    <w:rsid w:val="00AE622E"/>
    <w:rsid w:val="00B04303"/>
    <w:rsid w:val="00B14F04"/>
    <w:rsid w:val="00B15D38"/>
    <w:rsid w:val="00B53876"/>
    <w:rsid w:val="00B62D9B"/>
    <w:rsid w:val="00BB29DB"/>
    <w:rsid w:val="00BE69AD"/>
    <w:rsid w:val="00BF0C71"/>
    <w:rsid w:val="00C0641C"/>
    <w:rsid w:val="00C1461F"/>
    <w:rsid w:val="00C1693A"/>
    <w:rsid w:val="00C21FDE"/>
    <w:rsid w:val="00C75F76"/>
    <w:rsid w:val="00CB0B00"/>
    <w:rsid w:val="00CE27FE"/>
    <w:rsid w:val="00D32051"/>
    <w:rsid w:val="00D518E8"/>
    <w:rsid w:val="00D84E0B"/>
    <w:rsid w:val="00DB19A9"/>
    <w:rsid w:val="00DC72BF"/>
    <w:rsid w:val="00E13B54"/>
    <w:rsid w:val="00E507BE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015B4"/>
  <w15:chartTrackingRefBased/>
  <w15:docId w15:val="{A9719144-FC78-F54A-97F6-04DBA33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Maikey Cijntje</dc:creator>
  <cp:keywords/>
  <dc:description/>
  <cp:lastModifiedBy>Maikey Cijntje</cp:lastModifiedBy>
  <cp:revision>19</cp:revision>
  <dcterms:created xsi:type="dcterms:W3CDTF">2021-11-12T14:37:00Z</dcterms:created>
  <dcterms:modified xsi:type="dcterms:W3CDTF">2022-05-27T12:11:00Z</dcterms:modified>
</cp:coreProperties>
</file>